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62" w:rsidRDefault="001B0175" w:rsidP="00487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1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2162" w:rsidRDefault="00102162" w:rsidP="00487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929" w:rsidRDefault="00487929" w:rsidP="00487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162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102162" w:rsidRPr="00102162" w:rsidRDefault="00102162" w:rsidP="00487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2268"/>
        <w:gridCol w:w="2393"/>
        <w:gridCol w:w="2545"/>
        <w:gridCol w:w="2150"/>
        <w:gridCol w:w="3543"/>
      </w:tblGrid>
      <w:tr w:rsidR="00487929" w:rsidTr="00064FA8">
        <w:trPr>
          <w:trHeight w:val="420"/>
        </w:trPr>
        <w:tc>
          <w:tcPr>
            <w:tcW w:w="2972" w:type="dxa"/>
            <w:vMerge w:val="restart"/>
            <w:vAlign w:val="center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vMerge w:val="restart"/>
            <w:vAlign w:val="center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4938" w:type="dxa"/>
            <w:gridSpan w:val="2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487929" w:rsidRPr="00186908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487929" w:rsidTr="00064FA8">
        <w:trPr>
          <w:trHeight w:val="405"/>
        </w:trPr>
        <w:tc>
          <w:tcPr>
            <w:tcW w:w="2972" w:type="dxa"/>
            <w:vMerge/>
            <w:vAlign w:val="center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487929" w:rsidRPr="00F64AE3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487929" w:rsidRPr="00F64AE3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487929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487929" w:rsidRPr="00F64AE3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29" w:rsidTr="00064FA8">
        <w:tc>
          <w:tcPr>
            <w:tcW w:w="2972" w:type="dxa"/>
          </w:tcPr>
          <w:p w:rsidR="00487929" w:rsidRPr="00102162" w:rsidRDefault="00487929" w:rsidP="00064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102162">
              <w:rPr>
                <w:rFonts w:ascii="Times New Roman" w:hAnsi="Times New Roman" w:cs="Times New Roman"/>
                <w:b/>
                <w:sz w:val="24"/>
                <w:szCs w:val="24"/>
              </w:rPr>
              <w:t>Липовская</w:t>
            </w:r>
            <w:proofErr w:type="spellEnd"/>
            <w:r w:rsidRPr="00102162">
              <w:rPr>
                <w:rFonts w:ascii="Times New Roman" w:hAnsi="Times New Roman" w:cs="Times New Roman"/>
                <w:b/>
                <w:sz w:val="24"/>
                <w:szCs w:val="24"/>
              </w:rPr>
              <w:t>, 16-А</w:t>
            </w:r>
          </w:p>
        </w:tc>
        <w:tc>
          <w:tcPr>
            <w:tcW w:w="2268" w:type="dxa"/>
          </w:tcPr>
          <w:p w:rsidR="00487929" w:rsidRPr="00102162" w:rsidRDefault="00FB6C9C" w:rsidP="00064F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арматуры </w:t>
            </w:r>
            <w:r w:rsidR="00487929" w:rsidRPr="00102162">
              <w:rPr>
                <w:rFonts w:ascii="Times New Roman" w:hAnsi="Times New Roman" w:cs="Times New Roman"/>
                <w:sz w:val="24"/>
                <w:szCs w:val="24"/>
              </w:rPr>
              <w:t xml:space="preserve"> ХВС</w:t>
            </w:r>
            <w:proofErr w:type="gramEnd"/>
            <w:r w:rsidR="00487929" w:rsidRPr="0010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29" w:rsidRPr="00102162" w:rsidRDefault="00487929" w:rsidP="00064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29" w:rsidRPr="00102162" w:rsidRDefault="00487929" w:rsidP="00064F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929" w:rsidRPr="00102162" w:rsidRDefault="00487929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  <w:p w:rsidR="00404141" w:rsidRPr="00102162" w:rsidRDefault="00404141" w:rsidP="00064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B8" w:rsidRPr="00102162">
              <w:rPr>
                <w:rFonts w:ascii="Times New Roman" w:eastAsia="Calibri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</w:tcPr>
          <w:p w:rsidR="00487929" w:rsidRPr="00102162" w:rsidRDefault="00487929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487929" w:rsidRPr="00102162" w:rsidRDefault="00487929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  <w:p w:rsidR="000267B8" w:rsidRPr="00102162" w:rsidRDefault="000267B8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8" w:rsidRPr="00102162" w:rsidRDefault="000267B8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7B8" w:rsidRPr="00102162" w:rsidRDefault="000267B8" w:rsidP="00064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62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Align w:val="center"/>
          </w:tcPr>
          <w:p w:rsidR="00487929" w:rsidRPr="00102162" w:rsidRDefault="00487929" w:rsidP="00064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. каналов</w:t>
            </w:r>
            <w:proofErr w:type="gramEnd"/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87929" w:rsidRPr="00102162" w:rsidRDefault="00487929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1**.</w:t>
            </w:r>
            <w:r w:rsidRPr="0010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(покраска);</w:t>
            </w:r>
          </w:p>
          <w:p w:rsidR="00487929" w:rsidRPr="00102162" w:rsidRDefault="001B0175" w:rsidP="0006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2**.</w:t>
            </w:r>
            <w:r w:rsidR="001B6354" w:rsidRPr="0010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40D" w:rsidRPr="00102162">
              <w:rPr>
                <w:rFonts w:ascii="Times New Roman" w:hAnsi="Times New Roman" w:cs="Times New Roman"/>
                <w:sz w:val="24"/>
                <w:szCs w:val="24"/>
              </w:rPr>
              <w:t>Замена плитки на крыльце 3</w:t>
            </w:r>
            <w:r w:rsidR="0039376C" w:rsidRPr="00102162">
              <w:rPr>
                <w:rFonts w:ascii="Times New Roman" w:hAnsi="Times New Roman" w:cs="Times New Roman"/>
                <w:sz w:val="24"/>
                <w:szCs w:val="24"/>
              </w:rPr>
              <w:t>м2.</w:t>
            </w:r>
          </w:p>
          <w:p w:rsidR="00A87848" w:rsidRPr="00102162" w:rsidRDefault="00A87848" w:rsidP="00A8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3** Частичный ремонт стен (вход в подвал) кирпичная кладка</w:t>
            </w:r>
            <w:r w:rsidR="00252F85" w:rsidRPr="00102162">
              <w:rPr>
                <w:rFonts w:ascii="Times New Roman" w:hAnsi="Times New Roman" w:cs="Times New Roman"/>
                <w:sz w:val="24"/>
                <w:szCs w:val="24"/>
              </w:rPr>
              <w:t xml:space="preserve"> 0,7м3</w:t>
            </w: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, оштукатуривание</w:t>
            </w:r>
            <w:r w:rsidR="00252F85" w:rsidRPr="00102162">
              <w:rPr>
                <w:rFonts w:ascii="Times New Roman" w:hAnsi="Times New Roman" w:cs="Times New Roman"/>
                <w:sz w:val="24"/>
                <w:szCs w:val="24"/>
              </w:rPr>
              <w:t xml:space="preserve"> 27м2, ремонт покрытия приямков</w:t>
            </w:r>
            <w:r w:rsidRPr="0010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F85" w:rsidRPr="00102162" w:rsidRDefault="00252F85" w:rsidP="0033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7929" w:rsidRDefault="00487929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162">
        <w:rPr>
          <w:rFonts w:ascii="Times New Roman" w:hAnsi="Times New Roman" w:cs="Times New Roman"/>
          <w:b/>
          <w:sz w:val="32"/>
          <w:szCs w:val="32"/>
        </w:rPr>
        <w:t>Стоимость расчета материалов.</w:t>
      </w:r>
    </w:p>
    <w:p w:rsidR="00102162" w:rsidRPr="00102162" w:rsidRDefault="00102162" w:rsidP="00D96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5"/>
        <w:gridCol w:w="3102"/>
        <w:gridCol w:w="1368"/>
        <w:gridCol w:w="1528"/>
        <w:gridCol w:w="2126"/>
      </w:tblGrid>
      <w:tr w:rsidR="00E35F2E" w:rsidTr="00D13076">
        <w:trPr>
          <w:jc w:val="center"/>
        </w:trPr>
        <w:tc>
          <w:tcPr>
            <w:tcW w:w="70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233801" w:rsidRPr="00574640" w:rsidRDefault="00233801" w:rsidP="002338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E35F2E" w:rsidRPr="00E35F2E" w:rsidRDefault="00233801" w:rsidP="0023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proofErr w:type="gramEnd"/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C5338D" w:rsidTr="00D13076">
        <w:trPr>
          <w:jc w:val="center"/>
        </w:trPr>
        <w:tc>
          <w:tcPr>
            <w:tcW w:w="709" w:type="dxa"/>
            <w:vAlign w:val="center"/>
          </w:tcPr>
          <w:p w:rsidR="00C5338D" w:rsidRPr="00E35F2E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1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C5338D" w:rsidRPr="008A6321" w:rsidRDefault="00C5338D" w:rsidP="00C5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C5338D" w:rsidRDefault="00C5338D" w:rsidP="00C533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C5338D" w:rsidRDefault="00C5338D" w:rsidP="00C533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C5338D" w:rsidRPr="00A57365" w:rsidRDefault="008871D6" w:rsidP="0005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3076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C5338D" w:rsidRPr="00A57365" w:rsidRDefault="008871D6" w:rsidP="0088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5338D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8871D6" w:rsidTr="00D13076">
        <w:trPr>
          <w:jc w:val="center"/>
        </w:trPr>
        <w:tc>
          <w:tcPr>
            <w:tcW w:w="709" w:type="dxa"/>
            <w:vAlign w:val="center"/>
          </w:tcPr>
          <w:p w:rsidR="008871D6" w:rsidRPr="00E35F2E" w:rsidRDefault="008871D6" w:rsidP="00887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041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vAlign w:val="center"/>
          </w:tcPr>
          <w:p w:rsidR="008871D6" w:rsidRPr="00E35F2E" w:rsidRDefault="008871D6" w:rsidP="0088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8871D6" w:rsidRDefault="008871D6" w:rsidP="008871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8871D6" w:rsidRPr="00A57365" w:rsidRDefault="008871D6" w:rsidP="0088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8871D6" w:rsidRPr="00A57365" w:rsidRDefault="008871D6" w:rsidP="0088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076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8871D6" w:rsidRPr="00A57365" w:rsidRDefault="008871D6" w:rsidP="0088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</w:p>
        </w:tc>
      </w:tr>
      <w:tr w:rsidR="00D13076" w:rsidTr="00D13076">
        <w:trPr>
          <w:jc w:val="center"/>
        </w:trPr>
        <w:tc>
          <w:tcPr>
            <w:tcW w:w="709" w:type="dxa"/>
            <w:vAlign w:val="center"/>
          </w:tcPr>
          <w:p w:rsidR="00D13076" w:rsidRDefault="00D13076" w:rsidP="00D1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D13076" w:rsidRDefault="00252F85" w:rsidP="00D1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Краска. (1банка-2,8</w:t>
            </w:r>
            <w:r w:rsidR="00D13076">
              <w:rPr>
                <w:rFonts w:ascii="Times New Roman" w:hAnsi="Times New Roman" w:cs="Times New Roman"/>
                <w:sz w:val="24"/>
                <w:szCs w:val="24"/>
              </w:rPr>
              <w:t>кг)</w:t>
            </w:r>
          </w:p>
        </w:tc>
        <w:tc>
          <w:tcPr>
            <w:tcW w:w="3102" w:type="dxa"/>
          </w:tcPr>
          <w:p w:rsidR="00D13076" w:rsidRDefault="00D13076" w:rsidP="00D130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757F">
              <w:rPr>
                <w:rFonts w:ascii="Times New Roman" w:hAnsi="Times New Roman" w:cs="Times New Roman"/>
                <w:sz w:val="24"/>
                <w:szCs w:val="24"/>
              </w:rPr>
              <w:t>Эмаль ПФ-115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vAlign w:val="center"/>
          </w:tcPr>
          <w:p w:rsidR="00D13076" w:rsidRDefault="00D13076" w:rsidP="00D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8" w:type="dxa"/>
            <w:vAlign w:val="center"/>
          </w:tcPr>
          <w:p w:rsidR="00D13076" w:rsidRPr="00A57365" w:rsidRDefault="00252F85" w:rsidP="00D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2/48</w:t>
            </w:r>
            <w:r w:rsidR="00D1307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126" w:type="dxa"/>
            <w:vAlign w:val="center"/>
          </w:tcPr>
          <w:p w:rsidR="00D13076" w:rsidRPr="00A57365" w:rsidRDefault="00252F85" w:rsidP="00D1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D1307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39376C" w:rsidTr="0043794C">
        <w:trPr>
          <w:jc w:val="center"/>
        </w:trPr>
        <w:tc>
          <w:tcPr>
            <w:tcW w:w="709" w:type="dxa"/>
            <w:vAlign w:val="center"/>
          </w:tcPr>
          <w:p w:rsidR="0039376C" w:rsidRDefault="0039376C" w:rsidP="00393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2**</w:t>
            </w:r>
          </w:p>
        </w:tc>
        <w:tc>
          <w:tcPr>
            <w:tcW w:w="3685" w:type="dxa"/>
          </w:tcPr>
          <w:p w:rsidR="0039376C" w:rsidRPr="0031096D" w:rsidRDefault="0039376C" w:rsidP="0039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39376C" w:rsidRPr="0031096D" w:rsidRDefault="0039376C" w:rsidP="0039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</w:p>
          <w:p w:rsidR="0039376C" w:rsidRPr="0031096D" w:rsidRDefault="0039376C" w:rsidP="0039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3102" w:type="dxa"/>
          </w:tcPr>
          <w:p w:rsidR="0039376C" w:rsidRPr="0031096D" w:rsidRDefault="0039376C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39376C" w:rsidRPr="0031096D" w:rsidRDefault="0039376C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«Калифорния №3»</w:t>
            </w:r>
          </w:p>
        </w:tc>
        <w:tc>
          <w:tcPr>
            <w:tcW w:w="1368" w:type="dxa"/>
          </w:tcPr>
          <w:p w:rsidR="0039376C" w:rsidRPr="0031096D" w:rsidRDefault="0039376C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9376C" w:rsidRPr="0031096D" w:rsidRDefault="0039376C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376C" w:rsidRPr="0031096D" w:rsidRDefault="0039376C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39376C" w:rsidRPr="0031096D" w:rsidRDefault="000E340D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39376C" w:rsidRPr="0031096D" w:rsidRDefault="000E340D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/350-00</w:t>
            </w:r>
          </w:p>
          <w:p w:rsidR="0039376C" w:rsidRPr="0031096D" w:rsidRDefault="000E340D" w:rsidP="000E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Align w:val="center"/>
          </w:tcPr>
          <w:p w:rsidR="0039376C" w:rsidRPr="0031096D" w:rsidRDefault="000E340D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9376C" w:rsidRPr="0031096D" w:rsidRDefault="000E340D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39376C" w:rsidRPr="0031096D" w:rsidRDefault="000E340D" w:rsidP="0039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9376C"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24D91" w:rsidTr="0043794C">
        <w:trPr>
          <w:jc w:val="center"/>
        </w:trPr>
        <w:tc>
          <w:tcPr>
            <w:tcW w:w="709" w:type="dxa"/>
            <w:vAlign w:val="center"/>
          </w:tcPr>
          <w:p w:rsidR="00724D91" w:rsidRDefault="00724D91" w:rsidP="007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3**</w:t>
            </w:r>
          </w:p>
        </w:tc>
        <w:tc>
          <w:tcPr>
            <w:tcW w:w="3685" w:type="dxa"/>
          </w:tcPr>
          <w:p w:rsidR="00724D91" w:rsidRPr="0031096D" w:rsidRDefault="00724D91" w:rsidP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724D91" w:rsidRPr="0031096D" w:rsidRDefault="00724D91" w:rsidP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4711">
              <w:rPr>
                <w:rFonts w:ascii="Times New Roman" w:hAnsi="Times New Roman" w:cs="Times New Roman"/>
                <w:sz w:val="24"/>
                <w:szCs w:val="24"/>
              </w:rPr>
              <w:t>есок</w:t>
            </w:r>
          </w:p>
          <w:p w:rsidR="00724D91" w:rsidRPr="0031096D" w:rsidRDefault="00724D91" w:rsidP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3102" w:type="dxa"/>
          </w:tcPr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  <w:p w:rsidR="00724D91" w:rsidRPr="0031096D" w:rsidRDefault="00724D91" w:rsidP="006E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24D91" w:rsidRPr="0031096D" w:rsidRDefault="006E471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71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24D91" w:rsidRPr="0031096D" w:rsidRDefault="00ED2FE5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359/14-00</w:t>
            </w:r>
          </w:p>
        </w:tc>
        <w:tc>
          <w:tcPr>
            <w:tcW w:w="2126" w:type="dxa"/>
            <w:vAlign w:val="center"/>
          </w:tcPr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24D91" w:rsidRPr="0031096D" w:rsidRDefault="00724D91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24D91" w:rsidRPr="0031096D" w:rsidRDefault="00ED2FE5" w:rsidP="007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5026-00</w:t>
            </w:r>
          </w:p>
        </w:tc>
      </w:tr>
      <w:tr w:rsidR="00724D91" w:rsidTr="00D13076">
        <w:trPr>
          <w:jc w:val="center"/>
        </w:trPr>
        <w:tc>
          <w:tcPr>
            <w:tcW w:w="10392" w:type="dxa"/>
            <w:gridSpan w:val="5"/>
            <w:vAlign w:val="center"/>
          </w:tcPr>
          <w:p w:rsidR="00724D91" w:rsidRPr="00A57365" w:rsidRDefault="00724D91" w:rsidP="0072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724D91" w:rsidRPr="003C77B5" w:rsidRDefault="00331249" w:rsidP="007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15686</w:t>
            </w:r>
            <w:r w:rsidR="00404141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102162" w:rsidRDefault="00102162" w:rsidP="0048792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102162" w:rsidRDefault="00102162" w:rsidP="00487929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487929" w:rsidRPr="00F43277" w:rsidRDefault="00102162" w:rsidP="004879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</w:t>
      </w:r>
      <w:r w:rsidR="00D96614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*</w:t>
      </w:r>
      <w:r w:rsidR="00D96614" w:rsidRPr="00D1529B">
        <w:rPr>
          <w:rFonts w:ascii="Times New Roman" w:hAnsi="Times New Roman" w:cs="Times New Roman"/>
          <w:b/>
        </w:rPr>
        <w:t>К</w:t>
      </w:r>
      <w:r w:rsidR="00D96614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D96614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D96614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sectPr w:rsidR="00487929" w:rsidRPr="00F43277" w:rsidSect="008871D6">
      <w:headerReference w:type="default" r:id="rId7"/>
      <w:pgSz w:w="16838" w:h="11906" w:orient="landscape"/>
      <w:pgMar w:top="1134" w:right="113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4C" w:rsidRDefault="0018114C" w:rsidP="0050620A">
      <w:pPr>
        <w:spacing w:after="0" w:line="240" w:lineRule="auto"/>
      </w:pPr>
      <w:r>
        <w:separator/>
      </w:r>
    </w:p>
  </w:endnote>
  <w:endnote w:type="continuationSeparator" w:id="0">
    <w:p w:rsidR="0018114C" w:rsidRDefault="0018114C" w:rsidP="0050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4C" w:rsidRDefault="0018114C" w:rsidP="0050620A">
      <w:pPr>
        <w:spacing w:after="0" w:line="240" w:lineRule="auto"/>
      </w:pPr>
      <w:r>
        <w:separator/>
      </w:r>
    </w:p>
  </w:footnote>
  <w:footnote w:type="continuationSeparator" w:id="0">
    <w:p w:rsidR="0018114C" w:rsidRDefault="0018114C" w:rsidP="0050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0A" w:rsidRDefault="0050620A" w:rsidP="0050620A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50620A" w:rsidRPr="00D96614" w:rsidRDefault="0050620A" w:rsidP="00D96614">
    <w:pPr>
      <w:tabs>
        <w:tab w:val="center" w:pos="4677"/>
        <w:tab w:val="right" w:pos="9355"/>
      </w:tabs>
      <w:spacing w:after="0" w:line="240" w:lineRule="auto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Директор ООО «</w:t>
    </w:r>
    <w:proofErr w:type="spellStart"/>
    <w:proofErr w:type="gramStart"/>
    <w:r>
      <w:rPr>
        <w:rFonts w:cs="Times New Roman"/>
        <w:sz w:val="18"/>
        <w:szCs w:val="18"/>
      </w:rPr>
      <w:t>МеталПрофРесурс</w:t>
    </w:r>
    <w:proofErr w:type="spellEnd"/>
    <w:r>
      <w:rPr>
        <w:rFonts w:cs="Times New Roman"/>
        <w:sz w:val="18"/>
        <w:szCs w:val="18"/>
      </w:rPr>
      <w:t>»_</w:t>
    </w:r>
    <w:proofErr w:type="gramEnd"/>
    <w:r>
      <w:rPr>
        <w:rFonts w:cs="Times New Roman"/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24"/>
    <w:rsid w:val="00024687"/>
    <w:rsid w:val="000267B8"/>
    <w:rsid w:val="000501EC"/>
    <w:rsid w:val="00053378"/>
    <w:rsid w:val="000A5F59"/>
    <w:rsid w:val="000C1D05"/>
    <w:rsid w:val="000D0B2C"/>
    <w:rsid w:val="000E340D"/>
    <w:rsid w:val="00102162"/>
    <w:rsid w:val="00130916"/>
    <w:rsid w:val="0018114C"/>
    <w:rsid w:val="00196038"/>
    <w:rsid w:val="001B0175"/>
    <w:rsid w:val="001B6354"/>
    <w:rsid w:val="002170EB"/>
    <w:rsid w:val="00233801"/>
    <w:rsid w:val="00252F85"/>
    <w:rsid w:val="00253729"/>
    <w:rsid w:val="002B1EC9"/>
    <w:rsid w:val="002E3735"/>
    <w:rsid w:val="0031032C"/>
    <w:rsid w:val="00321A13"/>
    <w:rsid w:val="00331249"/>
    <w:rsid w:val="00376BC3"/>
    <w:rsid w:val="0039376C"/>
    <w:rsid w:val="003B3E5D"/>
    <w:rsid w:val="003C77B5"/>
    <w:rsid w:val="00404141"/>
    <w:rsid w:val="00421DDE"/>
    <w:rsid w:val="00423DEF"/>
    <w:rsid w:val="004376AD"/>
    <w:rsid w:val="0044729F"/>
    <w:rsid w:val="00487929"/>
    <w:rsid w:val="004A5131"/>
    <w:rsid w:val="004E25CB"/>
    <w:rsid w:val="004F319A"/>
    <w:rsid w:val="0050620A"/>
    <w:rsid w:val="00510208"/>
    <w:rsid w:val="00524411"/>
    <w:rsid w:val="00592755"/>
    <w:rsid w:val="005B4DE3"/>
    <w:rsid w:val="0065049D"/>
    <w:rsid w:val="00670024"/>
    <w:rsid w:val="006821A5"/>
    <w:rsid w:val="006D4997"/>
    <w:rsid w:val="006E4711"/>
    <w:rsid w:val="006F6C05"/>
    <w:rsid w:val="00713D6B"/>
    <w:rsid w:val="00724D91"/>
    <w:rsid w:val="007702CA"/>
    <w:rsid w:val="0077341E"/>
    <w:rsid w:val="00833421"/>
    <w:rsid w:val="00834794"/>
    <w:rsid w:val="00852A54"/>
    <w:rsid w:val="008871D6"/>
    <w:rsid w:val="008A6321"/>
    <w:rsid w:val="0092604D"/>
    <w:rsid w:val="0093456C"/>
    <w:rsid w:val="00957066"/>
    <w:rsid w:val="009F2C3D"/>
    <w:rsid w:val="00A359ED"/>
    <w:rsid w:val="00A57365"/>
    <w:rsid w:val="00A70D2F"/>
    <w:rsid w:val="00A87848"/>
    <w:rsid w:val="00A949E3"/>
    <w:rsid w:val="00AA4664"/>
    <w:rsid w:val="00B860A4"/>
    <w:rsid w:val="00BA360F"/>
    <w:rsid w:val="00C03D87"/>
    <w:rsid w:val="00C170C1"/>
    <w:rsid w:val="00C5338D"/>
    <w:rsid w:val="00CB0938"/>
    <w:rsid w:val="00D13076"/>
    <w:rsid w:val="00D5021F"/>
    <w:rsid w:val="00D67C8D"/>
    <w:rsid w:val="00D96614"/>
    <w:rsid w:val="00DC41DF"/>
    <w:rsid w:val="00DE5511"/>
    <w:rsid w:val="00E035A2"/>
    <w:rsid w:val="00E1151A"/>
    <w:rsid w:val="00E35F2E"/>
    <w:rsid w:val="00E73D2E"/>
    <w:rsid w:val="00EA14C8"/>
    <w:rsid w:val="00EB1A2D"/>
    <w:rsid w:val="00EB59B4"/>
    <w:rsid w:val="00ED2FE5"/>
    <w:rsid w:val="00F33E3F"/>
    <w:rsid w:val="00F43277"/>
    <w:rsid w:val="00F64AE3"/>
    <w:rsid w:val="00FA429B"/>
    <w:rsid w:val="00FB6C9C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9ADB-6516-46EE-8838-5ED1B7E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20A"/>
  </w:style>
  <w:style w:type="paragraph" w:styleId="a9">
    <w:name w:val="footer"/>
    <w:basedOn w:val="a"/>
    <w:link w:val="aa"/>
    <w:uiPriority w:val="99"/>
    <w:unhideWhenUsed/>
    <w:rsid w:val="0050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66</cp:revision>
  <cp:lastPrinted>2015-12-31T06:29:00Z</cp:lastPrinted>
  <dcterms:created xsi:type="dcterms:W3CDTF">2016-01-14T06:16:00Z</dcterms:created>
  <dcterms:modified xsi:type="dcterms:W3CDTF">2016-02-29T11:06:00Z</dcterms:modified>
</cp:coreProperties>
</file>